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E50A9" w:rsidRPr="00CE50A9" w:rsidTr="00CE50A9">
        <w:tc>
          <w:tcPr>
            <w:tcW w:w="426" w:type="dxa"/>
            <w:vAlign w:val="center"/>
            <w:hideMark/>
          </w:tcPr>
          <w:p w:rsidR="00CE50A9" w:rsidRPr="00CE50A9" w:rsidRDefault="00CE50A9" w:rsidP="00CE50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0A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E50A9" w:rsidRPr="00CE50A9" w:rsidRDefault="00CE50A9" w:rsidP="00CE50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0A9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CE50A9" w:rsidRPr="00CE50A9" w:rsidRDefault="00CE50A9" w:rsidP="00CE50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CE50A9" w:rsidRPr="00CE50A9" w:rsidRDefault="00CE50A9" w:rsidP="00CE50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0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E50A9" w:rsidRPr="00CE50A9" w:rsidRDefault="00CE50A9" w:rsidP="00CE5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A733D9" w:rsidRPr="00A733D9" w:rsidRDefault="00A733D9" w:rsidP="00BD5C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33D9" w:rsidRPr="00A733D9" w:rsidRDefault="00A733D9" w:rsidP="00BD5C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  <w:r w:rsidRPr="00A733D9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статьи 6 и 7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>Закона Ярославской области «Об</w:t>
      </w:r>
      <w:r w:rsidR="00A733D9">
        <w:rPr>
          <w:rFonts w:ascii="Times New Roman" w:hAnsi="Times New Roman" w:cs="Times New Roman"/>
          <w:sz w:val="28"/>
          <w:szCs w:val="28"/>
        </w:rPr>
        <w:t xml:space="preserve"> </w:t>
      </w:r>
      <w:r w:rsidRPr="00A733D9">
        <w:rPr>
          <w:rFonts w:ascii="Times New Roman" w:hAnsi="Times New Roman" w:cs="Times New Roman"/>
          <w:sz w:val="28"/>
          <w:szCs w:val="28"/>
        </w:rPr>
        <w:t xml:space="preserve">условиях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 xml:space="preserve">реализации права отдельных категорий </w:t>
      </w:r>
    </w:p>
    <w:p w:rsid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>граждан на</w:t>
      </w:r>
      <w:r w:rsidR="00A733D9">
        <w:rPr>
          <w:rFonts w:ascii="Times New Roman" w:hAnsi="Times New Roman" w:cs="Times New Roman"/>
          <w:sz w:val="28"/>
          <w:szCs w:val="28"/>
        </w:rPr>
        <w:t xml:space="preserve"> </w:t>
      </w:r>
      <w:r w:rsidRPr="00A733D9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 xml:space="preserve">и статьи 6 и 7 Закона Ярославской области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 xml:space="preserve">«Об отдельных вопросах предоставления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найма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</w:p>
    <w:p w:rsidR="00BD5C90" w:rsidRPr="00A733D9" w:rsidRDefault="00BD5C90" w:rsidP="00BD5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>социального использования»</w:t>
      </w:r>
    </w:p>
    <w:p w:rsidR="00DB14A5" w:rsidRPr="00A733D9" w:rsidRDefault="00DB14A5" w:rsidP="003A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77" w:rsidRPr="00A733D9" w:rsidRDefault="004C0677" w:rsidP="00244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A733D9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733D9" w:rsidRDefault="00436B44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A733D9" w:rsidRDefault="00436B44" w:rsidP="00EC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733D9" w:rsidRDefault="00436B44" w:rsidP="00DD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C80" w:rsidRPr="00A733D9" w:rsidRDefault="0012380C" w:rsidP="00A7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873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B2749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93186E" w:rsidRPr="00A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</w:t>
      </w:r>
      <w:r w:rsidR="00A21873" w:rsidRPr="00A73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закона Ярославской области «</w:t>
      </w:r>
      <w:r w:rsidR="00A733D9">
        <w:rPr>
          <w:rFonts w:ascii="Times New Roman" w:hAnsi="Times New Roman" w:cs="Times New Roman"/>
          <w:bCs/>
          <w:sz w:val="28"/>
          <w:szCs w:val="28"/>
        </w:rPr>
        <w:t>О 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внесении изменений в статьи 6 и 7 Закона Ярославской области «Об</w:t>
      </w:r>
      <w:r w:rsidR="00A733D9">
        <w:rPr>
          <w:rFonts w:ascii="Times New Roman" w:hAnsi="Times New Roman" w:cs="Times New Roman"/>
          <w:bCs/>
          <w:sz w:val="28"/>
          <w:szCs w:val="28"/>
        </w:rPr>
        <w:t> 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условиях реализации права отдельных категорий граждан на</w:t>
      </w:r>
      <w:r w:rsidR="00A7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предоста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в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ление жилых помещений по договорам социального найма» и</w:t>
      </w:r>
      <w:r w:rsidR="00A7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статьи 6 и 7 Закона Ярославской области «Об отдельных вопросах предоставления жилых помещений по договорам найма жилых помещений жилищного фонда соц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и</w:t>
      </w:r>
      <w:r w:rsidR="005273EE" w:rsidRPr="00A733D9">
        <w:rPr>
          <w:rFonts w:ascii="Times New Roman" w:hAnsi="Times New Roman" w:cs="Times New Roman"/>
          <w:bCs/>
          <w:sz w:val="28"/>
          <w:szCs w:val="28"/>
        </w:rPr>
        <w:t>ального использования</w:t>
      </w:r>
      <w:r w:rsidR="00DB14A5" w:rsidRPr="00A733D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B14A5" w:rsidRPr="00A733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771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14080B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</w:t>
      </w:r>
      <w:r w:rsidR="008C1593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4080B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</w:t>
      </w:r>
      <w:proofErr w:type="gramEnd"/>
      <w:r w:rsidR="0014080B"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14080B" w:rsidRPr="00A733D9" w:rsidRDefault="0012380C" w:rsidP="00DB1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4C0677" w:rsidRPr="00A733D9" w:rsidRDefault="004C0677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A733D9" w:rsidRDefault="00D86550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550" w:rsidRPr="00A733D9" w:rsidRDefault="00D86550" w:rsidP="00EC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F2" w:rsidRPr="00A733D9" w:rsidRDefault="006378F2" w:rsidP="00EC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733D9" w:rsidRDefault="006378F2" w:rsidP="00EC2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3D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A733D9">
        <w:rPr>
          <w:rFonts w:ascii="Times New Roman" w:hAnsi="Times New Roman" w:cs="Times New Roman"/>
          <w:sz w:val="28"/>
          <w:szCs w:val="28"/>
        </w:rPr>
        <w:t xml:space="preserve"> </w:t>
      </w:r>
      <w:r w:rsidRPr="00A733D9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A733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1873" w:rsidRPr="00A733D9">
        <w:rPr>
          <w:rFonts w:ascii="Times New Roman" w:hAnsi="Times New Roman" w:cs="Times New Roman"/>
          <w:sz w:val="28"/>
          <w:szCs w:val="28"/>
        </w:rPr>
        <w:t xml:space="preserve">   </w:t>
      </w:r>
      <w:r w:rsidR="00C7455E" w:rsidRPr="00A73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963" w:rsidRPr="00A733D9">
        <w:rPr>
          <w:rFonts w:ascii="Times New Roman" w:hAnsi="Times New Roman" w:cs="Times New Roman"/>
          <w:sz w:val="28"/>
          <w:szCs w:val="28"/>
        </w:rPr>
        <w:t xml:space="preserve">  </w:t>
      </w:r>
      <w:r w:rsidR="0093186E" w:rsidRPr="00A733D9">
        <w:rPr>
          <w:rFonts w:ascii="Times New Roman" w:hAnsi="Times New Roman" w:cs="Times New Roman"/>
          <w:sz w:val="28"/>
          <w:szCs w:val="28"/>
        </w:rPr>
        <w:t xml:space="preserve">             М.В. Боровицкий</w:t>
      </w:r>
    </w:p>
    <w:p w:rsidR="00674027" w:rsidRPr="00A733D9" w:rsidRDefault="00674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027" w:rsidRPr="00A733D9" w:rsidSect="00A733D9">
      <w:pgSz w:w="11906" w:h="16838"/>
      <w:pgMar w:top="470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021"/>
    <w:rsid w:val="000469A8"/>
    <w:rsid w:val="00071C04"/>
    <w:rsid w:val="00073CED"/>
    <w:rsid w:val="00092BC1"/>
    <w:rsid w:val="0012380C"/>
    <w:rsid w:val="0014080B"/>
    <w:rsid w:val="001B0A73"/>
    <w:rsid w:val="002443E6"/>
    <w:rsid w:val="002F36EC"/>
    <w:rsid w:val="00311426"/>
    <w:rsid w:val="003227EB"/>
    <w:rsid w:val="00326C80"/>
    <w:rsid w:val="00390058"/>
    <w:rsid w:val="003A2E3B"/>
    <w:rsid w:val="003D0D48"/>
    <w:rsid w:val="003D6E36"/>
    <w:rsid w:val="00407E35"/>
    <w:rsid w:val="004221A7"/>
    <w:rsid w:val="00436B44"/>
    <w:rsid w:val="00493FE7"/>
    <w:rsid w:val="004C0677"/>
    <w:rsid w:val="005273EE"/>
    <w:rsid w:val="005A181B"/>
    <w:rsid w:val="00627679"/>
    <w:rsid w:val="006378F2"/>
    <w:rsid w:val="00654C6E"/>
    <w:rsid w:val="00672D3C"/>
    <w:rsid w:val="00674027"/>
    <w:rsid w:val="00786AC3"/>
    <w:rsid w:val="007A0963"/>
    <w:rsid w:val="007D7B2F"/>
    <w:rsid w:val="007E4468"/>
    <w:rsid w:val="007F31E3"/>
    <w:rsid w:val="00824F3E"/>
    <w:rsid w:val="008321B5"/>
    <w:rsid w:val="008917B0"/>
    <w:rsid w:val="008C1593"/>
    <w:rsid w:val="008C780B"/>
    <w:rsid w:val="008D1FBC"/>
    <w:rsid w:val="008E3473"/>
    <w:rsid w:val="008F5AEB"/>
    <w:rsid w:val="0093186E"/>
    <w:rsid w:val="00955764"/>
    <w:rsid w:val="009578E7"/>
    <w:rsid w:val="00987C16"/>
    <w:rsid w:val="00A21873"/>
    <w:rsid w:val="00A733D9"/>
    <w:rsid w:val="00A92235"/>
    <w:rsid w:val="00AB5EAE"/>
    <w:rsid w:val="00AB7AB6"/>
    <w:rsid w:val="00B151C8"/>
    <w:rsid w:val="00B42854"/>
    <w:rsid w:val="00B80F54"/>
    <w:rsid w:val="00B83140"/>
    <w:rsid w:val="00B865CD"/>
    <w:rsid w:val="00B94B4F"/>
    <w:rsid w:val="00BD5C90"/>
    <w:rsid w:val="00C7455E"/>
    <w:rsid w:val="00CB3C1E"/>
    <w:rsid w:val="00CC7771"/>
    <w:rsid w:val="00CD3B7A"/>
    <w:rsid w:val="00CE50A9"/>
    <w:rsid w:val="00D34F0E"/>
    <w:rsid w:val="00D42AEA"/>
    <w:rsid w:val="00D458E4"/>
    <w:rsid w:val="00D50AED"/>
    <w:rsid w:val="00D73478"/>
    <w:rsid w:val="00D86550"/>
    <w:rsid w:val="00DA04EB"/>
    <w:rsid w:val="00DB14A5"/>
    <w:rsid w:val="00DD7011"/>
    <w:rsid w:val="00DD7CAB"/>
    <w:rsid w:val="00E159CE"/>
    <w:rsid w:val="00E376F8"/>
    <w:rsid w:val="00EB1741"/>
    <w:rsid w:val="00EC2264"/>
    <w:rsid w:val="00F14F19"/>
    <w:rsid w:val="00FB2749"/>
    <w:rsid w:val="00FB5388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D5C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D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10</cp:revision>
  <cp:lastPrinted>2024-02-12T06:08:00Z</cp:lastPrinted>
  <dcterms:created xsi:type="dcterms:W3CDTF">2023-12-13T12:49:00Z</dcterms:created>
  <dcterms:modified xsi:type="dcterms:W3CDTF">2024-02-13T10:30:00Z</dcterms:modified>
</cp:coreProperties>
</file>